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A0" w14:textId="37EE8212" w:rsidR="00155989" w:rsidRPr="00B02506" w:rsidRDefault="00155989" w:rsidP="00155989">
      <w:pPr>
        <w:rPr>
          <w:rFonts w:hint="default"/>
          <w:szCs w:val="21"/>
          <w:lang w:eastAsia="zh-TW"/>
        </w:rPr>
      </w:pPr>
    </w:p>
    <w:p w14:paraId="79904BA1" w14:textId="77777777" w:rsidR="002A27F2" w:rsidRPr="00B02506" w:rsidRDefault="002A27F2">
      <w:pPr>
        <w:rPr>
          <w:rFonts w:hint="default"/>
          <w:szCs w:val="21"/>
          <w:lang w:eastAsia="zh-TW"/>
        </w:rPr>
      </w:pPr>
      <w:r w:rsidRPr="00B02506">
        <w:rPr>
          <w:szCs w:val="21"/>
          <w:lang w:eastAsia="zh-TW"/>
        </w:rPr>
        <w:t xml:space="preserve">　別記様式</w:t>
      </w:r>
      <w:r w:rsidR="006B3E26" w:rsidRPr="00B02506">
        <w:rPr>
          <w:szCs w:val="21"/>
          <w:lang w:eastAsia="zh-TW"/>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lang w:eastAsia="zh-TW"/>
              </w:rPr>
            </w:pPr>
          </w:p>
          <w:p w14:paraId="79904BA3" w14:textId="77777777" w:rsidR="002A27F2" w:rsidRPr="00B02506" w:rsidRDefault="002A27F2">
            <w:pPr>
              <w:rPr>
                <w:rFonts w:hint="default"/>
                <w:szCs w:val="21"/>
                <w:lang w:eastAsia="zh-TW"/>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5A513696" w:rsidR="002A27F2" w:rsidRPr="00B02506" w:rsidRDefault="002A27F2">
            <w:pPr>
              <w:rPr>
                <w:rFonts w:hint="default"/>
                <w:szCs w:val="21"/>
              </w:rPr>
            </w:pPr>
            <w:r w:rsidRPr="00B02506">
              <w:rPr>
                <w:szCs w:val="21"/>
              </w:rPr>
              <w:t xml:space="preserve">　</w:t>
            </w:r>
            <w:r w:rsidR="00D85C34" w:rsidRPr="004A1242">
              <w:rPr>
                <w:color w:val="000000" w:themeColor="text1"/>
                <w:szCs w:val="21"/>
              </w:rPr>
              <w:t>群馬県立あさひ特別支援学校長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429D4A63" w:rsidR="002A27F2" w:rsidRPr="00B02506" w:rsidRDefault="002A27F2">
            <w:pPr>
              <w:rPr>
                <w:rFonts w:hint="default"/>
                <w:szCs w:val="21"/>
              </w:rPr>
            </w:pPr>
            <w:r w:rsidRPr="00B02506">
              <w:rPr>
                <w:szCs w:val="21"/>
              </w:rPr>
              <w:t xml:space="preserve">　</w:t>
            </w:r>
            <w:r w:rsidR="00A85636" w:rsidRPr="004A1242">
              <w:rPr>
                <w:color w:val="000000" w:themeColor="text1"/>
                <w:szCs w:val="21"/>
              </w:rPr>
              <w:t>令和</w:t>
            </w:r>
            <w:r w:rsidR="00821F5D" w:rsidRPr="004A1242">
              <w:rPr>
                <w:color w:val="000000" w:themeColor="text1"/>
                <w:szCs w:val="21"/>
              </w:rPr>
              <w:t>７</w:t>
            </w:r>
            <w:r w:rsidR="00A85636" w:rsidRPr="004A1242">
              <w:rPr>
                <w:color w:val="000000" w:themeColor="text1"/>
                <w:szCs w:val="21"/>
              </w:rPr>
              <w:t>年</w:t>
            </w:r>
            <w:r w:rsidR="004A1242" w:rsidRPr="004A1242">
              <w:rPr>
                <w:color w:val="000000" w:themeColor="text1"/>
                <w:szCs w:val="21"/>
              </w:rPr>
              <w:t>９</w:t>
            </w:r>
            <w:r w:rsidR="00A85636" w:rsidRPr="004A1242">
              <w:rPr>
                <w:color w:val="000000" w:themeColor="text1"/>
                <w:szCs w:val="21"/>
              </w:rPr>
              <w:t>月</w:t>
            </w:r>
            <w:r w:rsidR="004A1242" w:rsidRPr="004A1242">
              <w:rPr>
                <w:color w:val="000000" w:themeColor="text1"/>
                <w:szCs w:val="21"/>
              </w:rPr>
              <w:t>１０</w:t>
            </w:r>
            <w:r w:rsidR="00A85636" w:rsidRPr="004A1242">
              <w:rPr>
                <w:color w:val="000000" w:themeColor="text1"/>
                <w:szCs w:val="21"/>
              </w:rPr>
              <w:t>日</w:t>
            </w:r>
            <w:r w:rsidRPr="00B02506">
              <w:rPr>
                <w:szCs w:val="21"/>
              </w:rPr>
              <w:t>付けで公告がありました</w:t>
            </w:r>
            <w:r w:rsidR="00D85C34" w:rsidRPr="004A1242">
              <w:rPr>
                <w:color w:val="000000" w:themeColor="text1"/>
                <w:szCs w:val="21"/>
              </w:rPr>
              <w:t>県立あさひ特別支援学校フローリング改修工事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FD12" w14:textId="77777777" w:rsidR="00A4454E" w:rsidRDefault="00A4454E">
      <w:pPr>
        <w:spacing w:before="358"/>
        <w:rPr>
          <w:rFonts w:hint="default"/>
        </w:rPr>
      </w:pPr>
      <w:r>
        <w:continuationSeparator/>
      </w:r>
    </w:p>
  </w:endnote>
  <w:endnote w:type="continuationSeparator" w:id="0">
    <w:p w14:paraId="45ADB5A1" w14:textId="77777777" w:rsidR="00A4454E" w:rsidRDefault="00A4454E">
      <w:pPr>
        <w:spacing w:before="358"/>
        <w:rPr>
          <w:rFonts w:hint="default"/>
        </w:rPr>
      </w:pPr>
      <w:r>
        <w:continuationSeparator/>
      </w:r>
    </w:p>
  </w:endnote>
  <w:endnote w:type="continuationNotice" w:id="1">
    <w:p w14:paraId="74C20A83" w14:textId="77777777" w:rsidR="00A4454E" w:rsidRDefault="00A4454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2C43" w14:textId="77777777" w:rsidR="00A4454E" w:rsidRDefault="00A4454E">
      <w:pPr>
        <w:spacing w:before="358"/>
        <w:rPr>
          <w:rFonts w:hint="default"/>
        </w:rPr>
      </w:pPr>
      <w:r>
        <w:continuationSeparator/>
      </w:r>
    </w:p>
  </w:footnote>
  <w:footnote w:type="continuationSeparator" w:id="0">
    <w:p w14:paraId="2A5C0CF6" w14:textId="77777777" w:rsidR="00A4454E" w:rsidRDefault="00A4454E">
      <w:pPr>
        <w:spacing w:before="358"/>
        <w:rPr>
          <w:rFonts w:hint="default"/>
        </w:rPr>
      </w:pPr>
      <w:r>
        <w:continuationSeparator/>
      </w:r>
    </w:p>
  </w:footnote>
  <w:footnote w:type="continuationNotice" w:id="1">
    <w:p w14:paraId="048756EF" w14:textId="77777777" w:rsidR="00A4454E" w:rsidRDefault="00A4454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2849"/>
    <w:rsid w:val="00062941"/>
    <w:rsid w:val="00076BC0"/>
    <w:rsid w:val="000F580A"/>
    <w:rsid w:val="00131364"/>
    <w:rsid w:val="00155989"/>
    <w:rsid w:val="0019191C"/>
    <w:rsid w:val="001930A6"/>
    <w:rsid w:val="001B15D8"/>
    <w:rsid w:val="002A27F2"/>
    <w:rsid w:val="00347D11"/>
    <w:rsid w:val="003D664F"/>
    <w:rsid w:val="003E059E"/>
    <w:rsid w:val="00421603"/>
    <w:rsid w:val="00426373"/>
    <w:rsid w:val="00436593"/>
    <w:rsid w:val="004873EA"/>
    <w:rsid w:val="004A1242"/>
    <w:rsid w:val="004A3445"/>
    <w:rsid w:val="00525F6C"/>
    <w:rsid w:val="0053309E"/>
    <w:rsid w:val="0054589F"/>
    <w:rsid w:val="005A07D1"/>
    <w:rsid w:val="005E2EF6"/>
    <w:rsid w:val="005F62AA"/>
    <w:rsid w:val="00600CFD"/>
    <w:rsid w:val="006109C4"/>
    <w:rsid w:val="006B3E26"/>
    <w:rsid w:val="006F7A02"/>
    <w:rsid w:val="00704896"/>
    <w:rsid w:val="007E1817"/>
    <w:rsid w:val="00821F5D"/>
    <w:rsid w:val="00823B91"/>
    <w:rsid w:val="00886D8C"/>
    <w:rsid w:val="008A1937"/>
    <w:rsid w:val="008E1C35"/>
    <w:rsid w:val="00906C00"/>
    <w:rsid w:val="00952D43"/>
    <w:rsid w:val="00A4454E"/>
    <w:rsid w:val="00A600F1"/>
    <w:rsid w:val="00A82EA0"/>
    <w:rsid w:val="00A85636"/>
    <w:rsid w:val="00AC7568"/>
    <w:rsid w:val="00AE1FD6"/>
    <w:rsid w:val="00B01D44"/>
    <w:rsid w:val="00B02506"/>
    <w:rsid w:val="00B93135"/>
    <w:rsid w:val="00BA4E39"/>
    <w:rsid w:val="00BB5068"/>
    <w:rsid w:val="00C32B81"/>
    <w:rsid w:val="00CC6541"/>
    <w:rsid w:val="00D85C34"/>
    <w:rsid w:val="00DB77E8"/>
    <w:rsid w:val="00E23087"/>
    <w:rsid w:val="00E40EDE"/>
    <w:rsid w:val="00E65A3B"/>
    <w:rsid w:val="00E724A0"/>
    <w:rsid w:val="00E72570"/>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D749-4405-4E81-BB52-C76C96E18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2</cp:revision>
  <cp:lastPrinted>2025-08-21T02:21:00Z</cp:lastPrinted>
  <dcterms:created xsi:type="dcterms:W3CDTF">2025-09-08T07:16:00Z</dcterms:created>
  <dcterms:modified xsi:type="dcterms:W3CDTF">2025-09-08T07:16:00Z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